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E6482E" w:rsidRDefault="005C01EC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Offene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E6482E" w:rsidRDefault="00E6482E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>– Teil 1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190CF4" w:rsidRPr="001E4D60" w:rsidRDefault="001E4D60" w:rsidP="001E4D60">
      <w:pPr>
        <w:spacing w:line="360" w:lineRule="auto"/>
        <w:rPr>
          <w:rFonts w:asciiTheme="minorHAnsi" w:hAnsiTheme="minorHAnsi" w:cstheme="minorHAnsi"/>
          <w:sz w:val="22"/>
        </w:rPr>
      </w:pPr>
      <w:r w:rsidRPr="001E4D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EB025" wp14:editId="2D58682A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4028440" cy="4209415"/>
                <wp:effectExtent l="0" t="0" r="0" b="635"/>
                <wp:wrapThrough wrapText="bothSides">
                  <wp:wrapPolygon edited="0">
                    <wp:start x="306" y="0"/>
                    <wp:lineTo x="306" y="21506"/>
                    <wp:lineTo x="21246" y="21506"/>
                    <wp:lineTo x="21246" y="0"/>
                    <wp:lineTo x="306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20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60" w:rsidRDefault="001E4D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18028" wp14:editId="75FE537F">
                                  <wp:extent cx="3894116" cy="419175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Wortwokle BS Teil 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559" cy="4204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EB0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4.85pt;width:317.2pt;height:331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" filled="f" stroked="f">
                <v:textbox>
                  <w:txbxContent>
                    <w:p w:rsidR="001E4D60" w:rsidRDefault="001E4D60">
                      <w:r>
                        <w:rPr>
                          <w:noProof/>
                        </w:rPr>
                        <w:drawing>
                          <wp:inline distT="0" distB="0" distL="0" distR="0" wp14:anchorId="50E18028" wp14:editId="75FE537F">
                            <wp:extent cx="3894116" cy="419175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Wortwokle BS Teil 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559" cy="4204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C01EC" w:rsidRPr="001E4D60">
        <w:rPr>
          <w:rFonts w:asciiTheme="minorHAnsi" w:hAnsiTheme="minorHAnsi" w:cstheme="minorHAnsi"/>
          <w:b/>
        </w:rPr>
        <w:t>Aufgabe: Bitte beantworten Sie die nachfolgenden Fragen mit Hilfe der Wortwolke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Pr="001E4D60">
        <w:rPr>
          <w:rFonts w:asciiTheme="minorHAnsi" w:hAnsiTheme="minorHAnsi" w:cstheme="minorHAnsi"/>
        </w:rPr>
        <w:t xml:space="preserve">1. Erklären Sie </w:t>
      </w:r>
      <w:r>
        <w:rPr>
          <w:rFonts w:asciiTheme="minorHAnsi" w:hAnsiTheme="minorHAnsi" w:cstheme="minorHAnsi"/>
        </w:rPr>
        <w:t xml:space="preserve">bitte </w:t>
      </w:r>
      <w:r w:rsidRPr="001E4D60">
        <w:rPr>
          <w:rFonts w:asciiTheme="minorHAnsi" w:hAnsiTheme="minorHAnsi" w:cstheme="minorHAnsi"/>
        </w:rPr>
        <w:t>den Begriff „Duales System“.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bookmarkStart w:id="0" w:name="_GoBack"/>
      <w:bookmarkEnd w:id="0"/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 w:rsidRPr="001E4D60"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>2. Welche Aufgaben haben jeweils Berufsschule und Ausbildungsbetrieb im Dualen System?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>3. Aus welchen beiden Teilen besteht die Abschlussprüfung?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>4. Von welcher Einrichtung wird die praktische Prüfung durchgeführt?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>5. Welche Dokumente erhält der Auszubildende nach erfolgreicher Abschlussprüfung?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1E4D60"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>6. Ein Auszubildender hat die Abschlussprüfung nicht bestanden. Welche Regelungen gibt es bei der Wiederholung der Abschlussprüfung?</w:t>
      </w:r>
      <w:r w:rsidR="00E6482E"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</w:p>
    <w:sectPr w:rsidR="00190CF4" w:rsidRPr="001E4D6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7C69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6482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C01EC" w:rsidP="0084727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</w:t>
          </w:r>
          <w:r w:rsidR="008472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80D6EF70"/>
    <w:lvl w:ilvl="0" w:tplc="4998B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45E"/>
    <w:multiLevelType w:val="hybridMultilevel"/>
    <w:tmpl w:val="67547EB4"/>
    <w:lvl w:ilvl="0" w:tplc="6088A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B503B"/>
    <w:rsid w:val="000E1459"/>
    <w:rsid w:val="00115A09"/>
    <w:rsid w:val="0015178F"/>
    <w:rsid w:val="0018494E"/>
    <w:rsid w:val="00190CF4"/>
    <w:rsid w:val="0019505B"/>
    <w:rsid w:val="001D5F6C"/>
    <w:rsid w:val="001D7C69"/>
    <w:rsid w:val="001E4D60"/>
    <w:rsid w:val="001F3666"/>
    <w:rsid w:val="003D0076"/>
    <w:rsid w:val="003D5869"/>
    <w:rsid w:val="003E0F90"/>
    <w:rsid w:val="0043084D"/>
    <w:rsid w:val="0044085A"/>
    <w:rsid w:val="0047235F"/>
    <w:rsid w:val="004B3458"/>
    <w:rsid w:val="004D4A22"/>
    <w:rsid w:val="00553136"/>
    <w:rsid w:val="005C01EC"/>
    <w:rsid w:val="005E3FD3"/>
    <w:rsid w:val="00655837"/>
    <w:rsid w:val="0068490B"/>
    <w:rsid w:val="007B1131"/>
    <w:rsid w:val="00825B95"/>
    <w:rsid w:val="0084727D"/>
    <w:rsid w:val="00856197"/>
    <w:rsid w:val="00863D53"/>
    <w:rsid w:val="00892196"/>
    <w:rsid w:val="008E0211"/>
    <w:rsid w:val="008F72CD"/>
    <w:rsid w:val="0092089E"/>
    <w:rsid w:val="00A90C5F"/>
    <w:rsid w:val="00A966A8"/>
    <w:rsid w:val="00B43120"/>
    <w:rsid w:val="00BE4DCF"/>
    <w:rsid w:val="00CC795E"/>
    <w:rsid w:val="00D06C5D"/>
    <w:rsid w:val="00D6363C"/>
    <w:rsid w:val="00DE0B25"/>
    <w:rsid w:val="00E6482E"/>
    <w:rsid w:val="00E74CC7"/>
    <w:rsid w:val="00E84618"/>
    <w:rsid w:val="00F3054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664469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2020-06-30T09:00:00Z</cp:lastPrinted>
  <dcterms:created xsi:type="dcterms:W3CDTF">2020-06-30T09:02:00Z</dcterms:created>
  <dcterms:modified xsi:type="dcterms:W3CDTF">2020-06-30T09:11:00Z</dcterms:modified>
</cp:coreProperties>
</file>